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5F" w:rsidRPr="00AF1BBC" w:rsidRDefault="00693149" w:rsidP="00693149"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                                     ПРИЛОЖЕНИЕ № 1</w:t>
      </w:r>
    </w:p>
    <w:p w:rsidR="002B3A5F" w:rsidRPr="00063BF9" w:rsidRDefault="002B3A5F" w:rsidP="002B3A5F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к  решению  </w:t>
      </w:r>
      <w:r w:rsidR="004F70F9">
        <w:rPr>
          <w:sz w:val="28"/>
          <w:szCs w:val="28"/>
        </w:rPr>
        <w:t xml:space="preserve">    </w:t>
      </w:r>
      <w:r w:rsidR="00671F89" w:rsidRPr="00671F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671F89">
        <w:rPr>
          <w:sz w:val="28"/>
          <w:szCs w:val="28"/>
          <w:lang w:val="en-US"/>
        </w:rPr>
        <w:t>IV</w:t>
      </w:r>
      <w:r w:rsidR="003E2246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671F89" w:rsidRPr="00671F89" w:rsidRDefault="002B3A5F" w:rsidP="00671F89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1F89" w:rsidRPr="004F70F9">
        <w:rPr>
          <w:sz w:val="28"/>
          <w:szCs w:val="28"/>
        </w:rPr>
        <w:t xml:space="preserve">     </w:t>
      </w:r>
      <w:r>
        <w:rPr>
          <w:sz w:val="28"/>
          <w:szCs w:val="28"/>
        </w:rPr>
        <w:t>Совета  муниципального</w:t>
      </w:r>
      <w:r w:rsidR="00671F89" w:rsidRPr="00671F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  </w:t>
      </w:r>
    </w:p>
    <w:p w:rsidR="002B3A5F" w:rsidRDefault="00671F89" w:rsidP="00671F89">
      <w:pPr>
        <w:ind w:left="4248"/>
        <w:rPr>
          <w:sz w:val="28"/>
          <w:szCs w:val="28"/>
        </w:rPr>
      </w:pPr>
      <w:r w:rsidRPr="004F70F9">
        <w:rPr>
          <w:sz w:val="28"/>
          <w:szCs w:val="28"/>
        </w:rPr>
        <w:t xml:space="preserve">                      </w:t>
      </w:r>
      <w:proofErr w:type="spellStart"/>
      <w:r w:rsidR="002B3A5F">
        <w:rPr>
          <w:sz w:val="28"/>
          <w:szCs w:val="28"/>
        </w:rPr>
        <w:t>Выселковский</w:t>
      </w:r>
      <w:proofErr w:type="spellEnd"/>
      <w:r w:rsidR="002B3A5F">
        <w:rPr>
          <w:sz w:val="28"/>
          <w:szCs w:val="28"/>
        </w:rPr>
        <w:t xml:space="preserve"> район    </w:t>
      </w:r>
    </w:p>
    <w:p w:rsidR="00490450" w:rsidRPr="003C4EC2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</w:t>
      </w:r>
      <w:r w:rsidR="004F70F9">
        <w:rPr>
          <w:sz w:val="28"/>
          <w:szCs w:val="28"/>
        </w:rPr>
        <w:t xml:space="preserve">          </w:t>
      </w:r>
      <w:bookmarkStart w:id="0" w:name="_GoBack"/>
      <w:bookmarkEnd w:id="0"/>
      <w:r w:rsidR="003323D2"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  года   №  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районного бюджета</w:t>
      </w:r>
      <w:r w:rsidR="00740A87" w:rsidRPr="00D04968">
        <w:rPr>
          <w:bCs/>
          <w:sz w:val="28"/>
          <w:szCs w:val="28"/>
        </w:rPr>
        <w:t xml:space="preserve"> за 2022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proofErr w:type="spellStart"/>
      <w:r w:rsidR="002A18E9" w:rsidRPr="00D04968">
        <w:rPr>
          <w:bCs/>
        </w:rPr>
        <w:t>тыс.рублей</w:t>
      </w:r>
      <w:proofErr w:type="spellEnd"/>
      <w:r w:rsidRPr="00D04968">
        <w:rPr>
          <w:bCs/>
        </w:rPr>
        <w:t>)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361"/>
        <w:gridCol w:w="1134"/>
        <w:gridCol w:w="2986"/>
        <w:gridCol w:w="1408"/>
      </w:tblGrid>
      <w:tr w:rsidR="00285B8F" w:rsidRPr="00BF7D74" w:rsidTr="00D04968">
        <w:trPr>
          <w:trHeight w:val="322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408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D04968">
        <w:trPr>
          <w:trHeight w:val="322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408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D04968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D04968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3A2EF2" w:rsidTr="00D04968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445B04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1938636,1</w:t>
            </w:r>
          </w:p>
        </w:tc>
      </w:tr>
      <w:tr w:rsidR="001E5735" w:rsidRPr="003A2EF2" w:rsidTr="00D04968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D04968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728,0</w:t>
            </w:r>
          </w:p>
        </w:tc>
      </w:tr>
      <w:tr w:rsidR="001E5735" w:rsidRPr="003A2EF2" w:rsidTr="00D04968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D04968" w:rsidRDefault="003A2EF2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6000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461,1</w:t>
            </w:r>
          </w:p>
        </w:tc>
      </w:tr>
      <w:tr w:rsidR="001E5735" w:rsidRPr="003A2EF2" w:rsidTr="00D04968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11,7</w:t>
            </w:r>
          </w:p>
        </w:tc>
      </w:tr>
      <w:tr w:rsidR="001E5735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253,1</w:t>
            </w:r>
          </w:p>
        </w:tc>
      </w:tr>
      <w:tr w:rsidR="001E5735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2,1</w:t>
            </w:r>
          </w:p>
        </w:tc>
      </w:tr>
      <w:tr w:rsidR="001E5735" w:rsidRPr="003A2EF2" w:rsidTr="00D04968">
        <w:trPr>
          <w:trHeight w:val="3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B8" w:rsidRPr="00D04968" w:rsidRDefault="009505B8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B8" w:rsidRPr="00D04968" w:rsidRDefault="00035AE3" w:rsidP="00035AE3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B8" w:rsidRPr="00D04968" w:rsidRDefault="009505B8" w:rsidP="009505B8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05B8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359,0</w:t>
            </w:r>
          </w:p>
        </w:tc>
      </w:tr>
      <w:tr w:rsidR="001E5735" w:rsidRPr="003A2EF2" w:rsidTr="00D04968">
        <w:trPr>
          <w:trHeight w:val="5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7B7D45">
              <w:rPr>
                <w:bCs/>
                <w:sz w:val="28"/>
                <w:szCs w:val="28"/>
              </w:rPr>
              <w:lastRenderedPageBreak/>
              <w:t>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E2246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02231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3E224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179,9</w:t>
            </w:r>
          </w:p>
        </w:tc>
      </w:tr>
      <w:tr w:rsidR="001E5735" w:rsidRPr="003A2EF2" w:rsidTr="00D04968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7B7D45">
              <w:rPr>
                <w:bCs/>
                <w:sz w:val="28"/>
                <w:szCs w:val="28"/>
              </w:rPr>
              <w:t>инжекторных</w:t>
            </w:r>
            <w:proofErr w:type="spellEnd"/>
            <w:r w:rsidRPr="007B7D45">
              <w:rPr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D04968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198,7</w:t>
            </w:r>
          </w:p>
        </w:tc>
      </w:tr>
      <w:tr w:rsidR="001E5735" w:rsidRPr="003A2EF2" w:rsidTr="00D04968">
        <w:trPr>
          <w:trHeight w:val="18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-20,6</w:t>
            </w:r>
          </w:p>
        </w:tc>
      </w:tr>
      <w:tr w:rsidR="001E5735" w:rsidRPr="003A2EF2" w:rsidTr="00D04968">
        <w:trPr>
          <w:trHeight w:val="13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Федеральная служба по надзору </w:t>
            </w:r>
          </w:p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в сфере защиты прав потребителей </w:t>
            </w:r>
          </w:p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и благополучия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E7" w:rsidRPr="00D04968" w:rsidRDefault="00542789" w:rsidP="00542789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E7" w:rsidRPr="00D04968" w:rsidRDefault="00CB31E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CB31E7" w:rsidRPr="00D04968" w:rsidRDefault="00CB31E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CB31E7" w:rsidRPr="00D04968" w:rsidRDefault="00CB31E7" w:rsidP="00CB31E7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31E7" w:rsidRPr="00D04968" w:rsidRDefault="00D911C8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8,7</w:t>
            </w:r>
          </w:p>
        </w:tc>
      </w:tr>
      <w:tr w:rsidR="001E5735" w:rsidRPr="003A2EF2" w:rsidTr="00D04968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D911C8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8,7</w:t>
            </w:r>
          </w:p>
        </w:tc>
      </w:tr>
      <w:tr w:rsidR="000017FE" w:rsidRPr="00D04968" w:rsidTr="00D04968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03" w:rsidRPr="00D04968" w:rsidRDefault="00F76571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828986,3</w:t>
            </w:r>
          </w:p>
        </w:tc>
      </w:tr>
      <w:tr w:rsidR="001E5735" w:rsidRPr="003A2EF2" w:rsidTr="00D04968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3426,4</w:t>
            </w:r>
          </w:p>
        </w:tc>
      </w:tr>
      <w:tr w:rsidR="001E5735" w:rsidRPr="003A2EF2" w:rsidTr="00D04968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D04968">
        <w:trPr>
          <w:trHeight w:val="8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1E5735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397264,9</w:t>
            </w:r>
          </w:p>
        </w:tc>
      </w:tr>
      <w:tr w:rsidR="001E5735" w:rsidRPr="003A2EF2" w:rsidTr="00D04968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171,4</w:t>
            </w:r>
          </w:p>
        </w:tc>
      </w:tr>
      <w:tr w:rsidR="001E5735" w:rsidRPr="003A2EF2" w:rsidTr="00D04968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</w:t>
            </w:r>
            <w:r w:rsidRPr="007B7D45">
              <w:rPr>
                <w:bCs/>
                <w:sz w:val="28"/>
                <w:szCs w:val="28"/>
              </w:rPr>
              <w:lastRenderedPageBreak/>
              <w:t>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270,4</w:t>
            </w:r>
          </w:p>
        </w:tc>
      </w:tr>
      <w:tr w:rsidR="001E5735" w:rsidRPr="003A2EF2" w:rsidTr="00D04968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-19290,7</w:t>
            </w:r>
          </w:p>
        </w:tc>
      </w:tr>
      <w:tr w:rsidR="001E5735" w:rsidRPr="003A2EF2" w:rsidTr="00D04968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20,7</w:t>
            </w:r>
          </w:p>
        </w:tc>
      </w:tr>
      <w:tr w:rsidR="001E5735" w:rsidRPr="003A2EF2" w:rsidTr="005E13B2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7B7D45">
              <w:rPr>
                <w:bCs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13,4</w:t>
            </w:r>
          </w:p>
        </w:tc>
      </w:tr>
      <w:tr w:rsidR="001E5735" w:rsidRPr="003A2EF2" w:rsidTr="00D04968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4425,6</w:t>
            </w:r>
          </w:p>
        </w:tc>
      </w:tr>
      <w:tr w:rsidR="001E5735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83,2</w:t>
            </w:r>
          </w:p>
        </w:tc>
      </w:tr>
      <w:tr w:rsidR="001E573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26,8</w:t>
            </w:r>
          </w:p>
        </w:tc>
      </w:tr>
      <w:tr w:rsidR="001E5735" w:rsidRPr="003A2EF2" w:rsidTr="00D04968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1065,7</w:t>
            </w:r>
          </w:p>
        </w:tc>
      </w:tr>
      <w:tr w:rsidR="001E5735" w:rsidRPr="003A2EF2" w:rsidTr="00D04968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 w:rsidRPr="00124B39">
              <w:rPr>
                <w:bCs/>
                <w:sz w:val="28"/>
                <w:szCs w:val="28"/>
              </w:rPr>
              <w:t>42700,0</w:t>
            </w:r>
          </w:p>
        </w:tc>
      </w:tr>
      <w:tr w:rsidR="00124B39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124B39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в части суммы налога, превышающей 650 000 рублей, относящейся к части налоговой </w:t>
            </w:r>
            <w:r w:rsidRPr="007B7D45">
              <w:rPr>
                <w:bCs/>
                <w:sz w:val="28"/>
                <w:szCs w:val="28"/>
              </w:rPr>
              <w:lastRenderedPageBreak/>
              <w:t>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1E5735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81046,4</w:t>
            </w:r>
          </w:p>
        </w:tc>
      </w:tr>
      <w:tr w:rsidR="001E5735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810,0</w:t>
            </w:r>
          </w:p>
        </w:tc>
      </w:tr>
      <w:tr w:rsidR="008974E9" w:rsidRPr="003A2EF2" w:rsidTr="00D04968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E9" w:rsidRPr="007B7D45" w:rsidRDefault="008974E9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22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50,4</w:t>
            </w:r>
          </w:p>
        </w:tc>
      </w:tr>
      <w:tr w:rsidR="001E5735" w:rsidRPr="003A2EF2" w:rsidTr="00D04968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22,7</w:t>
            </w:r>
          </w:p>
        </w:tc>
      </w:tr>
      <w:tr w:rsidR="001E5735" w:rsidRPr="003A2EF2" w:rsidTr="00D04968">
        <w:trPr>
          <w:trHeight w:val="4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1,9</w:t>
            </w:r>
          </w:p>
        </w:tc>
      </w:tr>
      <w:tr w:rsidR="001E5735" w:rsidRPr="003A2EF2" w:rsidTr="00D04968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13627,9</w:t>
            </w:r>
          </w:p>
        </w:tc>
      </w:tr>
      <w:tr w:rsidR="001E5735" w:rsidRPr="003A2EF2" w:rsidTr="00D04968">
        <w:trPr>
          <w:trHeight w:val="10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120,4</w:t>
            </w:r>
          </w:p>
        </w:tc>
      </w:tr>
      <w:tr w:rsidR="001E5735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Единый налог на вмененный </w:t>
            </w:r>
            <w:r w:rsidRPr="007B7D45">
              <w:rPr>
                <w:bCs/>
                <w:sz w:val="28"/>
                <w:szCs w:val="28"/>
              </w:rPr>
              <w:lastRenderedPageBreak/>
              <w:t>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3E7BA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281,8</w:t>
            </w:r>
          </w:p>
        </w:tc>
      </w:tr>
      <w:tr w:rsidR="001E5735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3E7BA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91,6</w:t>
            </w:r>
          </w:p>
        </w:tc>
      </w:tr>
      <w:tr w:rsidR="001E5735" w:rsidRPr="003A2EF2" w:rsidTr="00D04968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80,3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0,7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-2,9</w:t>
            </w:r>
          </w:p>
        </w:tc>
      </w:tr>
      <w:tr w:rsidR="001E5735" w:rsidRPr="003A2EF2" w:rsidTr="00D04968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265683,5</w:t>
            </w:r>
          </w:p>
        </w:tc>
      </w:tr>
      <w:tr w:rsidR="001E5735" w:rsidRPr="003A2EF2" w:rsidTr="00D04968">
        <w:trPr>
          <w:trHeight w:val="3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162,1</w:t>
            </w:r>
          </w:p>
        </w:tc>
      </w:tr>
      <w:tr w:rsidR="001E5735" w:rsidRPr="003A2EF2" w:rsidTr="00D04968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D04968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57D63" w:rsidP="003A2EF2">
            <w:pPr>
              <w:jc w:val="center"/>
              <w:rPr>
                <w:bCs/>
                <w:sz w:val="28"/>
                <w:szCs w:val="28"/>
              </w:rPr>
            </w:pPr>
            <w:r w:rsidRPr="00B57D63">
              <w:rPr>
                <w:bCs/>
                <w:sz w:val="28"/>
                <w:szCs w:val="28"/>
              </w:rPr>
              <w:t>21184,5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39,5</w:t>
            </w:r>
          </w:p>
        </w:tc>
      </w:tr>
      <w:tr w:rsidR="001E5735" w:rsidRPr="003A2EF2" w:rsidTr="00D04968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7031,5</w:t>
            </w:r>
          </w:p>
        </w:tc>
      </w:tr>
      <w:tr w:rsidR="001E5735" w:rsidRPr="003A2EF2" w:rsidTr="00D04968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10,7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7B7D45" w:rsidRDefault="00BA3A85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30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0,4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C34B5C" w:rsidRDefault="00C34B5C" w:rsidP="00D04968">
            <w:pPr>
              <w:rPr>
                <w:bCs/>
                <w:sz w:val="28"/>
                <w:szCs w:val="28"/>
              </w:rPr>
            </w:pPr>
            <w:r w:rsidRPr="00C34B5C">
              <w:rPr>
                <w:color w:val="000000"/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10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57D6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2,2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C34B5C" w:rsidRDefault="00C34B5C" w:rsidP="00D04968">
            <w:pPr>
              <w:rPr>
                <w:bCs/>
                <w:sz w:val="28"/>
                <w:szCs w:val="28"/>
              </w:rPr>
            </w:pPr>
            <w:r w:rsidRPr="00C34B5C">
              <w:rPr>
                <w:color w:val="000000"/>
                <w:sz w:val="28"/>
                <w:szCs w:val="28"/>
              </w:rPr>
              <w:lastRenderedPageBreak/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1E573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7481,0</w:t>
            </w:r>
          </w:p>
        </w:tc>
      </w:tr>
      <w:tr w:rsidR="001E5735" w:rsidRPr="003A2EF2" w:rsidTr="00D04968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1051,4</w:t>
            </w:r>
          </w:p>
          <w:p w:rsidR="0080615B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D04968">
        <w:trPr>
          <w:trHeight w:val="7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-0,9</w:t>
            </w:r>
          </w:p>
        </w:tc>
      </w:tr>
      <w:tr w:rsidR="001E5735" w:rsidRPr="003A2EF2" w:rsidTr="00D04968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10129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921B0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19,7</w:t>
            </w:r>
          </w:p>
        </w:tc>
      </w:tr>
      <w:tr w:rsidR="00254692" w:rsidRPr="003A2EF2" w:rsidTr="00D04968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45" w:rsidRPr="00D04968" w:rsidRDefault="00877C45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877C45" w:rsidRPr="00D04968" w:rsidRDefault="00877C45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 w:rsidR="00D04968"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 w:rsidR="00D04968"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5" w:rsidRPr="00D04968" w:rsidRDefault="003F5708" w:rsidP="003F5708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5" w:rsidRPr="00D04968" w:rsidRDefault="00877C45" w:rsidP="00E44D2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45" w:rsidRPr="00D04968" w:rsidRDefault="003B514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-1102,8</w:t>
            </w:r>
          </w:p>
        </w:tc>
      </w:tr>
      <w:tr w:rsidR="001E5735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83CF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-1102,8</w:t>
            </w:r>
          </w:p>
        </w:tc>
      </w:tr>
      <w:tr w:rsidR="00F83CF1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ayout w:type="fixed"/>
              <w:tblLook w:val="04A0" w:firstRow="1" w:lastRow="0" w:firstColumn="1" w:lastColumn="0" w:noHBand="0" w:noVBand="1"/>
            </w:tblPr>
            <w:tblGrid>
              <w:gridCol w:w="4220"/>
              <w:gridCol w:w="2100"/>
            </w:tblGrid>
            <w:tr w:rsidR="00F83CF1" w:rsidRPr="00D04968" w:rsidTr="00F83CF1">
              <w:trPr>
                <w:trHeight w:val="396"/>
              </w:trPr>
              <w:tc>
                <w:tcPr>
                  <w:tcW w:w="4220" w:type="dxa"/>
                  <w:shd w:val="clear" w:color="auto" w:fill="auto"/>
                  <w:vAlign w:val="bottom"/>
                  <w:hideMark/>
                </w:tcPr>
                <w:p w:rsidR="00F83CF1" w:rsidRPr="00D04968" w:rsidRDefault="00F83CF1" w:rsidP="00F83CF1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Главное управление федеральной регистрационной службы по Краснодарскому краю</w:t>
                  </w:r>
                </w:p>
              </w:tc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F83CF1" w:rsidRPr="00D04968" w:rsidRDefault="00F83CF1" w:rsidP="00F83CF1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32111610123010051140</w:t>
                  </w:r>
                </w:p>
              </w:tc>
            </w:tr>
          </w:tbl>
          <w:p w:rsidR="00F83CF1" w:rsidRPr="00D04968" w:rsidRDefault="00F83CF1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CF1" w:rsidRPr="00D04968" w:rsidRDefault="00093605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0,1</w:t>
            </w:r>
          </w:p>
        </w:tc>
      </w:tr>
      <w:tr w:rsidR="00F83CF1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3A2EF2" w:rsidRDefault="002469E9" w:rsidP="00D04968">
            <w:pPr>
              <w:rPr>
                <w:b/>
                <w:bCs/>
                <w:sz w:val="28"/>
                <w:szCs w:val="28"/>
              </w:rPr>
            </w:pPr>
            <w:r w:rsidRPr="002469E9">
              <w:rPr>
                <w:color w:val="000000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</w:t>
            </w:r>
            <w:r w:rsidRPr="002469E9">
              <w:rPr>
                <w:color w:val="000000"/>
                <w:sz w:val="28"/>
                <w:szCs w:val="28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sz w:val="28"/>
                <w:szCs w:val="28"/>
              </w:rPr>
            </w:pPr>
            <w:r w:rsidRPr="00F83CF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10123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0051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140</w:t>
            </w:r>
          </w:p>
          <w:p w:rsidR="00F83CF1" w:rsidRDefault="00F83CF1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CF1" w:rsidRPr="00F83CF1" w:rsidRDefault="00F83CF1" w:rsidP="003A2EF2">
            <w:pPr>
              <w:jc w:val="center"/>
              <w:rPr>
                <w:bCs/>
                <w:sz w:val="28"/>
                <w:szCs w:val="28"/>
              </w:rPr>
            </w:pPr>
            <w:r w:rsidRPr="00F83CF1">
              <w:rPr>
                <w:bCs/>
                <w:sz w:val="28"/>
                <w:szCs w:val="28"/>
              </w:rPr>
              <w:t>0,1</w:t>
            </w:r>
          </w:p>
        </w:tc>
      </w:tr>
      <w:tr w:rsidR="00696C27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 xml:space="preserve">Департамент по обеспечению </w:t>
            </w:r>
          </w:p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7" w:rsidRPr="00D04968" w:rsidRDefault="007A3D84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96C27" w:rsidRPr="00D04968" w:rsidRDefault="00696C27" w:rsidP="00696C27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7" w:rsidRPr="00D04968" w:rsidRDefault="00696C2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96C27" w:rsidRPr="00D04968" w:rsidRDefault="00696C27" w:rsidP="00696C27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6C27" w:rsidRPr="00D04968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1216,0</w:t>
            </w:r>
          </w:p>
        </w:tc>
      </w:tr>
      <w:tr w:rsidR="001E5735" w:rsidRPr="003A2EF2" w:rsidTr="00D04968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D04968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A1" w:rsidRPr="006B7AA1" w:rsidRDefault="006B7AA1" w:rsidP="006B7AA1">
            <w:pPr>
              <w:rPr>
                <w:color w:val="000000"/>
                <w:sz w:val="28"/>
                <w:szCs w:val="28"/>
              </w:rPr>
            </w:pPr>
            <w:r w:rsidRPr="006B7AA1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0351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9,2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14,0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34,0</w:t>
            </w:r>
          </w:p>
        </w:tc>
      </w:tr>
      <w:tr w:rsidR="006B7AA1" w:rsidRPr="003A2EF2" w:rsidTr="00D04968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38,9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B7D45">
              <w:rPr>
                <w:bCs/>
                <w:sz w:val="28"/>
                <w:szCs w:val="28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96,3</w:t>
            </w:r>
          </w:p>
        </w:tc>
      </w:tr>
      <w:tr w:rsidR="006B7AA1" w:rsidRPr="003A2EF2" w:rsidTr="00D04968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</w:tr>
      <w:tr w:rsidR="007A7D83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83" w:rsidRPr="007B7D45" w:rsidRDefault="007A7D83" w:rsidP="00D04968">
            <w:pPr>
              <w:rPr>
                <w:bCs/>
                <w:sz w:val="28"/>
                <w:szCs w:val="28"/>
              </w:rPr>
            </w:pPr>
            <w:proofErr w:type="gramStart"/>
            <w:r w:rsidRPr="007A7D83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proofErr w:type="spellStart"/>
            <w:r w:rsidRPr="007A7D83">
              <w:rPr>
                <w:color w:val="000000"/>
                <w:sz w:val="28"/>
                <w:szCs w:val="28"/>
              </w:rPr>
              <w:t>правона</w:t>
            </w:r>
            <w:proofErr w:type="spellEnd"/>
            <w:r w:rsidR="00D04968">
              <w:rPr>
                <w:color w:val="000000"/>
                <w:sz w:val="28"/>
                <w:szCs w:val="28"/>
              </w:rPr>
              <w:t>-</w:t>
            </w:r>
            <w:r w:rsidRPr="007A7D83">
              <w:rPr>
                <w:color w:val="000000"/>
                <w:sz w:val="28"/>
                <w:szCs w:val="28"/>
              </w:rPr>
              <w:t>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52,5</w:t>
            </w:r>
          </w:p>
        </w:tc>
      </w:tr>
      <w:tr w:rsidR="007A7D83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83" w:rsidRPr="007B7D45" w:rsidRDefault="007A7D83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7D83" w:rsidRPr="007B7D45" w:rsidRDefault="007A7D83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7D83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10,6</w:t>
            </w:r>
          </w:p>
        </w:tc>
      </w:tr>
      <w:tr w:rsidR="00B62D88" w:rsidRPr="003A2EF2" w:rsidTr="00D04968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88" w:rsidRPr="007B7D45" w:rsidRDefault="0048675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62D88" w:rsidRPr="003A2EF2" w:rsidTr="00D04968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88" w:rsidRPr="007B7D45" w:rsidRDefault="00B62D8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13,0</w:t>
            </w:r>
          </w:p>
        </w:tc>
      </w:tr>
      <w:tr w:rsidR="00B62D88" w:rsidRPr="003A2EF2" w:rsidTr="00BC6B90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88" w:rsidRPr="007B7D45" w:rsidRDefault="00B62D8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193,5</w:t>
            </w:r>
          </w:p>
        </w:tc>
      </w:tr>
      <w:tr w:rsidR="0061604A" w:rsidRPr="003A2EF2" w:rsidTr="005E13B2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4A" w:rsidRPr="007B7D45" w:rsidRDefault="00F157B1" w:rsidP="00BC6B90">
            <w:pPr>
              <w:rPr>
                <w:bCs/>
                <w:sz w:val="28"/>
                <w:szCs w:val="28"/>
              </w:rPr>
            </w:pPr>
            <w:r w:rsidRPr="00F157B1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</w:t>
            </w:r>
            <w:r w:rsidRPr="00F157B1">
              <w:rPr>
                <w:color w:val="000000"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1 16 01093 01 0022 140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F157B1" w:rsidRPr="003A2EF2" w:rsidTr="00D04968">
        <w:trPr>
          <w:trHeight w:val="15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F7657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F7657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1 16 01103 01 0008 140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-1,5</w:t>
            </w:r>
          </w:p>
        </w:tc>
      </w:tr>
      <w:tr w:rsidR="00F157B1" w:rsidRPr="003A2EF2" w:rsidTr="00D04968">
        <w:trPr>
          <w:trHeight w:val="15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F157B1" w:rsidRPr="003A2EF2" w:rsidTr="00BC6B90">
        <w:trPr>
          <w:trHeight w:val="9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F157B1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</w:t>
            </w:r>
            <w:r w:rsidRPr="007B7D45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10,5</w:t>
            </w:r>
          </w:p>
        </w:tc>
      </w:tr>
      <w:tr w:rsidR="00F157B1" w:rsidRPr="003A2EF2" w:rsidTr="00D04968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51,7</w:t>
            </w:r>
          </w:p>
        </w:tc>
      </w:tr>
      <w:tr w:rsidR="00BC4247" w:rsidRPr="003A2EF2" w:rsidTr="00D04968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0171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BC4247" w:rsidRPr="003A2EF2" w:rsidTr="00D04968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80,6</w:t>
            </w:r>
          </w:p>
        </w:tc>
      </w:tr>
      <w:tr w:rsidR="00BC4247" w:rsidRPr="003A2EF2" w:rsidTr="00D04968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A537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4,6</w:t>
            </w:r>
          </w:p>
        </w:tc>
      </w:tr>
      <w:tr w:rsidR="00BC4247" w:rsidRPr="003A2EF2" w:rsidTr="00D04968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A537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2,9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</w:t>
            </w:r>
            <w:r w:rsidRPr="007B7D45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</w:t>
            </w:r>
          </w:p>
        </w:tc>
      </w:tr>
      <w:tr w:rsidR="00BC4247" w:rsidRPr="003A2EF2" w:rsidTr="00D04968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BC4247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BC4247" w:rsidRPr="003A2EF2" w:rsidTr="00D04968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3,2</w:t>
            </w:r>
          </w:p>
        </w:tc>
      </w:tr>
      <w:tr w:rsidR="00BC4247" w:rsidRPr="003A2EF2" w:rsidTr="005E13B2">
        <w:trPr>
          <w:trHeight w:val="9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Pr="007B7D45">
              <w:rPr>
                <w:bCs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74,5</w:t>
            </w:r>
          </w:p>
        </w:tc>
      </w:tr>
      <w:tr w:rsidR="00BC4247" w:rsidRPr="003A2EF2" w:rsidTr="00D04968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BC4247" w:rsidRPr="003A2EF2" w:rsidTr="00D04968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8,8</w:t>
            </w:r>
          </w:p>
        </w:tc>
      </w:tr>
      <w:tr w:rsidR="00BC4247" w:rsidRPr="003A2EF2" w:rsidTr="00D04968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C4247" w:rsidRPr="003A2EF2" w:rsidTr="00D04968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C644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11,1</w:t>
            </w:r>
          </w:p>
        </w:tc>
      </w:tr>
      <w:tr w:rsidR="00BC4247" w:rsidRPr="003A2EF2" w:rsidTr="00D04968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C644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258,2</w:t>
            </w:r>
          </w:p>
        </w:tc>
      </w:tr>
      <w:tr w:rsidR="00BC4247" w:rsidRPr="003A2EF2" w:rsidTr="00D04968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842BC2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E74563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BC4247" w:rsidRPr="00BC6B90" w:rsidRDefault="00BC4247" w:rsidP="001A064D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A064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930FCE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319305,7</w:t>
            </w:r>
          </w:p>
        </w:tc>
      </w:tr>
      <w:tr w:rsidR="00930FCE" w:rsidRPr="003A2EF2" w:rsidTr="00D04968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CE" w:rsidRPr="007B7D45" w:rsidRDefault="009D10A3" w:rsidP="00BC6B90">
            <w:pPr>
              <w:rPr>
                <w:bCs/>
                <w:sz w:val="28"/>
                <w:szCs w:val="28"/>
              </w:rPr>
            </w:pPr>
            <w:r w:rsidRPr="009D10A3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930F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930FC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07150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01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1000 110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8C6D2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C4247" w:rsidRPr="003A2EF2" w:rsidTr="00D04968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Проценты, полученные от предоставления бюджетных </w:t>
            </w:r>
            <w:r w:rsidRPr="007B7D45">
              <w:rPr>
                <w:bCs/>
                <w:sz w:val="28"/>
                <w:szCs w:val="28"/>
              </w:rPr>
              <w:lastRenderedPageBreak/>
              <w:t>кредитов внутри страны за счет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66692,3</w:t>
            </w:r>
          </w:p>
        </w:tc>
      </w:tr>
      <w:tr w:rsidR="00BC4247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7871,4</w:t>
            </w:r>
          </w:p>
        </w:tc>
      </w:tr>
      <w:tr w:rsidR="00BC4247" w:rsidRPr="003A2EF2" w:rsidTr="00D04968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742,0</w:t>
            </w:r>
          </w:p>
        </w:tc>
      </w:tr>
      <w:tr w:rsidR="00BC4247" w:rsidRPr="003A2EF2" w:rsidTr="00D04968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r w:rsidRPr="007B7D45">
              <w:rPr>
                <w:bCs/>
                <w:sz w:val="28"/>
                <w:szCs w:val="28"/>
              </w:rPr>
              <w:lastRenderedPageBreak/>
              <w:t>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8577,7</w:t>
            </w:r>
          </w:p>
        </w:tc>
      </w:tr>
      <w:tr w:rsidR="009D10A3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A3" w:rsidRPr="007B7D45" w:rsidRDefault="00EA4B48" w:rsidP="00BC6B90">
            <w:pPr>
              <w:rPr>
                <w:bCs/>
                <w:sz w:val="28"/>
                <w:szCs w:val="28"/>
              </w:rPr>
            </w:pPr>
            <w:proofErr w:type="gramStart"/>
            <w:r w:rsidRPr="00EA4B48">
              <w:rPr>
                <w:color w:val="000000"/>
                <w:sz w:val="28"/>
                <w:szCs w:val="28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Pr="007B7D45" w:rsidRDefault="009D10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559,5</w:t>
            </w:r>
          </w:p>
        </w:tc>
      </w:tr>
      <w:tr w:rsidR="00AF5B2F" w:rsidRPr="003A2EF2" w:rsidTr="005E13B2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F" w:rsidRPr="007B7D45" w:rsidRDefault="00BB7A87" w:rsidP="00BC6B90">
            <w:pPr>
              <w:rPr>
                <w:bCs/>
                <w:sz w:val="28"/>
                <w:szCs w:val="28"/>
              </w:rPr>
            </w:pPr>
            <w:r w:rsidRPr="00BB7A87">
              <w:rPr>
                <w:color w:val="000000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1 11 05313 05 0000 120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750,6</w:t>
            </w:r>
          </w:p>
        </w:tc>
      </w:tr>
      <w:tr w:rsidR="000868BE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BE" w:rsidRPr="007B7D45" w:rsidRDefault="00F0483F" w:rsidP="00BC6B90">
            <w:pPr>
              <w:rPr>
                <w:bCs/>
                <w:sz w:val="28"/>
                <w:szCs w:val="28"/>
              </w:rPr>
            </w:pPr>
            <w:r w:rsidRPr="00F0483F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1 11 07015 05 0000 120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405,0</w:t>
            </w:r>
          </w:p>
        </w:tc>
      </w:tr>
      <w:tr w:rsidR="00BC4247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1469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2556,9</w:t>
            </w:r>
          </w:p>
        </w:tc>
      </w:tr>
      <w:tr w:rsidR="00BC4247" w:rsidRPr="003A2EF2" w:rsidTr="00D04968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1469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172,9</w:t>
            </w:r>
          </w:p>
        </w:tc>
      </w:tr>
      <w:tr w:rsidR="00BC4247" w:rsidRPr="003A2EF2" w:rsidTr="00D04968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84,0</w:t>
            </w:r>
          </w:p>
        </w:tc>
      </w:tr>
      <w:tr w:rsidR="00BC4247" w:rsidRPr="003A2EF2" w:rsidTr="00D04968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356,4</w:t>
            </w:r>
          </w:p>
        </w:tc>
      </w:tr>
      <w:tr w:rsidR="00BC4247" w:rsidRPr="003A2EF2" w:rsidTr="00D04968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179,0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7B7D45">
              <w:rPr>
                <w:bCs/>
                <w:sz w:val="28"/>
                <w:szCs w:val="28"/>
              </w:rPr>
              <w:lastRenderedPageBreak/>
              <w:t>основных средств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31,5</w:t>
            </w:r>
          </w:p>
        </w:tc>
      </w:tr>
      <w:tr w:rsidR="00BC4247" w:rsidRPr="003A2EF2" w:rsidTr="00D04968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27318,7</w:t>
            </w:r>
          </w:p>
        </w:tc>
      </w:tr>
      <w:tr w:rsidR="00BC4247" w:rsidRPr="003A2EF2" w:rsidTr="00D04968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7873,2</w:t>
            </w:r>
          </w:p>
        </w:tc>
      </w:tr>
      <w:tr w:rsidR="00BC4247" w:rsidRPr="003A2EF2" w:rsidTr="00D04968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365,0</w:t>
            </w:r>
          </w:p>
        </w:tc>
      </w:tr>
      <w:tr w:rsidR="00BC4247" w:rsidRPr="003A2EF2" w:rsidTr="00D04968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7,7</w:t>
            </w:r>
          </w:p>
        </w:tc>
      </w:tr>
      <w:tr w:rsidR="00BC4247" w:rsidRPr="003A2EF2" w:rsidTr="00D04968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B7D45">
              <w:rPr>
                <w:bCs/>
                <w:sz w:val="28"/>
                <w:szCs w:val="28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7,9</w:t>
            </w:r>
          </w:p>
        </w:tc>
      </w:tr>
      <w:tr w:rsidR="00BC4247" w:rsidRPr="003A2EF2" w:rsidTr="00D04968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BC4247" w:rsidRPr="003A2EF2" w:rsidTr="00D04968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20,2</w:t>
            </w:r>
          </w:p>
        </w:tc>
      </w:tr>
      <w:tr w:rsidR="00BC4247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BC4247" w:rsidRPr="003A2EF2" w:rsidTr="00D04968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26,4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170,9</w:t>
            </w:r>
          </w:p>
        </w:tc>
      </w:tr>
      <w:tr w:rsidR="00BC4247" w:rsidRPr="003A2EF2" w:rsidTr="00D04968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138,4</w:t>
            </w:r>
          </w:p>
        </w:tc>
      </w:tr>
      <w:tr w:rsidR="00BC4247" w:rsidRPr="003A2EF2" w:rsidTr="00D04968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8,4</w:t>
            </w:r>
          </w:p>
        </w:tc>
      </w:tr>
      <w:tr w:rsidR="00FF0436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36" w:rsidRPr="007B7D45" w:rsidRDefault="008B4FE6" w:rsidP="00BC6B90">
            <w:pPr>
              <w:rPr>
                <w:bCs/>
                <w:sz w:val="28"/>
                <w:szCs w:val="28"/>
              </w:rPr>
            </w:pPr>
            <w:r w:rsidRPr="008B4FE6">
              <w:rPr>
                <w:color w:val="000000"/>
                <w:sz w:val="28"/>
                <w:szCs w:val="28"/>
              </w:rPr>
              <w:t xml:space="preserve">Прочие неналоговые доходы </w:t>
            </w:r>
            <w:r w:rsidRPr="008B4FE6">
              <w:rPr>
                <w:color w:val="000000"/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1 17 05050 05 0000 180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219,9</w:t>
            </w:r>
          </w:p>
        </w:tc>
      </w:tr>
      <w:tr w:rsidR="00BC4247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дотации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242D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10518,4</w:t>
            </w:r>
          </w:p>
        </w:tc>
      </w:tr>
      <w:tr w:rsidR="00BC4247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7B7D45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7B7D45">
              <w:rPr>
                <w:bCs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20077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65791,3</w:t>
            </w:r>
          </w:p>
        </w:tc>
      </w:tr>
      <w:tr w:rsidR="00BC4247" w:rsidRPr="003A2EF2" w:rsidTr="00D04968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32869,0</w:t>
            </w:r>
          </w:p>
        </w:tc>
      </w:tr>
      <w:tr w:rsidR="00BC4247" w:rsidRPr="003A2EF2" w:rsidTr="00D04968">
        <w:trPr>
          <w:trHeight w:val="10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35082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35000,8</w:t>
            </w:r>
          </w:p>
        </w:tc>
      </w:tr>
      <w:tr w:rsidR="00BC4247" w:rsidRPr="00637308" w:rsidTr="00D04968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2066F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2066F6" w:rsidP="000F2D5B">
            <w:pPr>
              <w:rPr>
                <w:bCs/>
                <w:sz w:val="28"/>
                <w:szCs w:val="28"/>
              </w:rPr>
            </w:pPr>
            <w:r w:rsidRPr="002066F6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066F6">
              <w:rPr>
                <w:bCs/>
                <w:sz w:val="28"/>
                <w:szCs w:val="28"/>
              </w:rPr>
              <w:t>36900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2066F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49823,4</w:t>
            </w:r>
          </w:p>
        </w:tc>
      </w:tr>
      <w:tr w:rsidR="00D40069" w:rsidRPr="003A2EF2" w:rsidTr="000F2D5B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B0324B" w:rsidP="000F2D5B">
            <w:pPr>
              <w:rPr>
                <w:bCs/>
                <w:sz w:val="28"/>
                <w:szCs w:val="28"/>
              </w:rPr>
            </w:pPr>
            <w:r w:rsidRPr="00B0324B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D40069" w:rsidP="006013E6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D40069" w:rsidP="00D400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2 02 40014 05 0000 </w:t>
            </w:r>
            <w:r w:rsidRPr="00D40069">
              <w:rPr>
                <w:color w:val="000000"/>
                <w:sz w:val="28"/>
                <w:szCs w:val="28"/>
              </w:rPr>
              <w:t>150</w:t>
            </w:r>
          </w:p>
          <w:p w:rsidR="00D40069" w:rsidRPr="00D40069" w:rsidRDefault="00D40069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069" w:rsidRPr="00D40069" w:rsidRDefault="00D4006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50,0</w:t>
            </w:r>
          </w:p>
        </w:tc>
      </w:tr>
      <w:tr w:rsidR="00BC4247" w:rsidRPr="003A2EF2" w:rsidTr="00D04968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BC6B90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402D42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93195,4</w:t>
            </w:r>
          </w:p>
        </w:tc>
      </w:tr>
      <w:tr w:rsidR="00BC4247" w:rsidRPr="003A2EF2" w:rsidTr="00BC6B90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B7D45">
              <w:rPr>
                <w:bCs/>
                <w:sz w:val="28"/>
                <w:szCs w:val="28"/>
              </w:rPr>
              <w:t xml:space="preserve"> фонда)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1B3D5D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60,0</w:t>
            </w:r>
          </w:p>
        </w:tc>
      </w:tr>
      <w:tr w:rsidR="00BC4247" w:rsidRPr="003A2EF2" w:rsidTr="00D04968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84542,1</w:t>
            </w:r>
          </w:p>
        </w:tc>
      </w:tr>
      <w:tr w:rsidR="00E929D4" w:rsidRPr="00E929D4" w:rsidTr="00D04968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BC6B90">
            <w:pPr>
              <w:rPr>
                <w:bCs/>
                <w:sz w:val="28"/>
                <w:szCs w:val="28"/>
              </w:rPr>
            </w:pPr>
            <w:r w:rsidRPr="00E929D4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FD58B9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9D4" w:rsidRPr="00E929D4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8593,3</w:t>
            </w:r>
          </w:p>
        </w:tc>
      </w:tr>
      <w:tr w:rsidR="00BC4247" w:rsidRPr="00BC6B90" w:rsidTr="00D04968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FD58B9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BC4247" w:rsidRPr="00BC6B90" w:rsidRDefault="00BC4247" w:rsidP="00433AFD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433AF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E7051B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497,6</w:t>
            </w:r>
          </w:p>
        </w:tc>
      </w:tr>
      <w:tr w:rsidR="00BC4247" w:rsidRPr="003A2EF2" w:rsidTr="000F2D5B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051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497,6</w:t>
            </w:r>
          </w:p>
        </w:tc>
      </w:tr>
      <w:tr w:rsidR="002A0A91" w:rsidRPr="002A0A91" w:rsidTr="000F2D5B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6214CF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E573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E5735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B34D93" w:rsidP="003A2EF2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684483,9</w:t>
            </w:r>
          </w:p>
        </w:tc>
      </w:tr>
      <w:tr w:rsidR="00BC4247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03704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94,8</w:t>
            </w:r>
          </w:p>
        </w:tc>
      </w:tr>
      <w:tr w:rsidR="00BC4247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03704F" w:rsidP="00BC6B90">
            <w:pPr>
              <w:rPr>
                <w:bCs/>
                <w:sz w:val="28"/>
                <w:szCs w:val="28"/>
              </w:rPr>
            </w:pPr>
            <w:r w:rsidRPr="0003704F"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02052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440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03704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56,3</w:t>
            </w:r>
          </w:p>
        </w:tc>
      </w:tr>
      <w:tr w:rsidR="00BC4247" w:rsidRPr="003A2EF2" w:rsidTr="00BC6B90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27504,9</w:t>
            </w:r>
          </w:p>
        </w:tc>
      </w:tr>
      <w:tr w:rsidR="006166CF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CF" w:rsidRPr="007B7D45" w:rsidRDefault="006166CF" w:rsidP="00BC6B90">
            <w:pPr>
              <w:rPr>
                <w:bCs/>
                <w:sz w:val="28"/>
                <w:szCs w:val="28"/>
              </w:rPr>
            </w:pPr>
            <w:r w:rsidRPr="006166CF">
              <w:rPr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2 02 25750 05 0000 150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21662,0</w:t>
            </w:r>
          </w:p>
        </w:tc>
      </w:tr>
      <w:tr w:rsidR="00BC4247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1E1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4861,5</w:t>
            </w:r>
          </w:p>
        </w:tc>
      </w:tr>
      <w:tr w:rsidR="00BC4247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1E1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586181,1</w:t>
            </w:r>
          </w:p>
        </w:tc>
      </w:tr>
      <w:tr w:rsidR="00BC4247" w:rsidRPr="003A2EF2" w:rsidTr="00D04968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A7E1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5654,6</w:t>
            </w:r>
          </w:p>
        </w:tc>
      </w:tr>
      <w:tr w:rsidR="00BC4247" w:rsidRPr="003A2EF2" w:rsidTr="00D04968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524274" w:rsidP="00BC6B90">
            <w:pPr>
              <w:rPr>
                <w:bCs/>
                <w:sz w:val="28"/>
                <w:szCs w:val="28"/>
              </w:rPr>
            </w:pPr>
            <w:r w:rsidRPr="00524274"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ежемесячное денежное </w:t>
            </w:r>
            <w:r w:rsidRPr="00524274">
              <w:rPr>
                <w:color w:val="000000"/>
                <w:sz w:val="28"/>
                <w:szCs w:val="28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524274">
              <w:rPr>
                <w:bCs/>
                <w:sz w:val="28"/>
                <w:szCs w:val="28"/>
              </w:rPr>
              <w:t>35303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27029,5</w:t>
            </w:r>
          </w:p>
        </w:tc>
      </w:tr>
      <w:tr w:rsidR="00524274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74" w:rsidRPr="007B7D45" w:rsidRDefault="00524274" w:rsidP="00BC6B90">
            <w:pPr>
              <w:rPr>
                <w:bCs/>
                <w:sz w:val="28"/>
                <w:szCs w:val="28"/>
              </w:rPr>
            </w:pPr>
            <w:r w:rsidRPr="00524274">
              <w:rPr>
                <w:color w:val="000000"/>
                <w:sz w:val="28"/>
                <w:szCs w:val="28"/>
              </w:rPr>
              <w:lastRenderedPageBreak/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2 02 45179 05 0000 150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1392,2</w:t>
            </w:r>
          </w:p>
        </w:tc>
      </w:tr>
      <w:tr w:rsidR="00BC4247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9300,0</w:t>
            </w:r>
          </w:p>
        </w:tc>
      </w:tr>
      <w:tr w:rsidR="00BC4247" w:rsidRPr="003A2EF2" w:rsidTr="00D04968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F0E0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5268,1</w:t>
            </w:r>
          </w:p>
        </w:tc>
      </w:tr>
      <w:tr w:rsidR="00BC4247" w:rsidRPr="003A2EF2" w:rsidTr="00D04968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F0E0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9749,1</w:t>
            </w:r>
          </w:p>
        </w:tc>
      </w:tr>
      <w:tr w:rsidR="00BC4247" w:rsidRPr="003A2EF2" w:rsidTr="00D04968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-13015,0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7B7D45">
              <w:rPr>
                <w:bCs/>
                <w:sz w:val="28"/>
                <w:szCs w:val="28"/>
              </w:rPr>
              <w:lastRenderedPageBreak/>
              <w:t>организаций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45303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-660,8</w:t>
            </w:r>
          </w:p>
        </w:tc>
      </w:tr>
      <w:tr w:rsidR="00BC4247" w:rsidRPr="003A2EF2" w:rsidTr="00D04968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-594,4</w:t>
            </w:r>
          </w:p>
        </w:tc>
      </w:tr>
      <w:tr w:rsidR="00BC4247" w:rsidRPr="003A2EF2" w:rsidTr="000F2D5B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BC6B90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0F2D5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BC4247" w:rsidRPr="00BC6B90" w:rsidRDefault="00BC4247" w:rsidP="0025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25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10958,2</w:t>
            </w:r>
          </w:p>
        </w:tc>
      </w:tr>
      <w:tr w:rsidR="00BC4247" w:rsidRPr="003A2EF2" w:rsidTr="00D04968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10747,1</w:t>
            </w:r>
          </w:p>
        </w:tc>
      </w:tr>
      <w:tr w:rsidR="00BC4247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211,1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F68CA" w:rsidRDefault="000F68CA" w:rsidP="006350E7">
      <w:pPr>
        <w:rPr>
          <w:sz w:val="28"/>
          <w:szCs w:val="28"/>
        </w:rPr>
      </w:pP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район, начальник 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                                               И.А. Колесникова                                  </w:t>
      </w:r>
    </w:p>
    <w:p w:rsidR="006350E7" w:rsidRPr="006350E7" w:rsidRDefault="006350E7" w:rsidP="002B3A5F">
      <w:pPr>
        <w:rPr>
          <w:sz w:val="28"/>
          <w:szCs w:val="28"/>
        </w:rPr>
      </w:pPr>
    </w:p>
    <w:sectPr w:rsidR="006350E7" w:rsidRP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32"/>
    <w:rsid w:val="000017FE"/>
    <w:rsid w:val="000050A6"/>
    <w:rsid w:val="00017D0D"/>
    <w:rsid w:val="0002066E"/>
    <w:rsid w:val="00020DA4"/>
    <w:rsid w:val="00035AE3"/>
    <w:rsid w:val="0003704F"/>
    <w:rsid w:val="00043515"/>
    <w:rsid w:val="00046001"/>
    <w:rsid w:val="000868BE"/>
    <w:rsid w:val="00093605"/>
    <w:rsid w:val="000A06A2"/>
    <w:rsid w:val="000A4113"/>
    <w:rsid w:val="000A7475"/>
    <w:rsid w:val="000C69A7"/>
    <w:rsid w:val="000D6816"/>
    <w:rsid w:val="000F2D5B"/>
    <w:rsid w:val="000F68CA"/>
    <w:rsid w:val="000F6C39"/>
    <w:rsid w:val="0011570D"/>
    <w:rsid w:val="00116B7B"/>
    <w:rsid w:val="00122C98"/>
    <w:rsid w:val="00124B39"/>
    <w:rsid w:val="00125ACD"/>
    <w:rsid w:val="00135B83"/>
    <w:rsid w:val="00165906"/>
    <w:rsid w:val="0017133A"/>
    <w:rsid w:val="001762D5"/>
    <w:rsid w:val="0018085C"/>
    <w:rsid w:val="00181203"/>
    <w:rsid w:val="0019398C"/>
    <w:rsid w:val="00194BCF"/>
    <w:rsid w:val="001973B9"/>
    <w:rsid w:val="001A064D"/>
    <w:rsid w:val="001B3D5D"/>
    <w:rsid w:val="001B4469"/>
    <w:rsid w:val="001B5BDE"/>
    <w:rsid w:val="001C59C8"/>
    <w:rsid w:val="001D1CE7"/>
    <w:rsid w:val="001E5735"/>
    <w:rsid w:val="001F103F"/>
    <w:rsid w:val="001F294E"/>
    <w:rsid w:val="001F2AB9"/>
    <w:rsid w:val="001F3CAB"/>
    <w:rsid w:val="002066F6"/>
    <w:rsid w:val="00216F2F"/>
    <w:rsid w:val="002358C9"/>
    <w:rsid w:val="002469E9"/>
    <w:rsid w:val="0025243F"/>
    <w:rsid w:val="00254692"/>
    <w:rsid w:val="00266328"/>
    <w:rsid w:val="0028586F"/>
    <w:rsid w:val="00285B8F"/>
    <w:rsid w:val="002A0A91"/>
    <w:rsid w:val="002A18E9"/>
    <w:rsid w:val="002A2A44"/>
    <w:rsid w:val="002B3A5F"/>
    <w:rsid w:val="002E38D4"/>
    <w:rsid w:val="002F52E6"/>
    <w:rsid w:val="002F6215"/>
    <w:rsid w:val="00300B91"/>
    <w:rsid w:val="0031351A"/>
    <w:rsid w:val="0031469E"/>
    <w:rsid w:val="00314F0B"/>
    <w:rsid w:val="00316EE2"/>
    <w:rsid w:val="003310EA"/>
    <w:rsid w:val="003323D2"/>
    <w:rsid w:val="00337E79"/>
    <w:rsid w:val="00353277"/>
    <w:rsid w:val="00361E1E"/>
    <w:rsid w:val="003660BB"/>
    <w:rsid w:val="00370554"/>
    <w:rsid w:val="00381832"/>
    <w:rsid w:val="00383B97"/>
    <w:rsid w:val="00391804"/>
    <w:rsid w:val="0039657A"/>
    <w:rsid w:val="0039704C"/>
    <w:rsid w:val="003A2EF2"/>
    <w:rsid w:val="003A707E"/>
    <w:rsid w:val="003B1C7C"/>
    <w:rsid w:val="003B514E"/>
    <w:rsid w:val="003C4EC2"/>
    <w:rsid w:val="003E0976"/>
    <w:rsid w:val="003E2246"/>
    <w:rsid w:val="003E317D"/>
    <w:rsid w:val="003E7BA9"/>
    <w:rsid w:val="003F2AAD"/>
    <w:rsid w:val="003F3260"/>
    <w:rsid w:val="003F5708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51A4"/>
    <w:rsid w:val="00445B04"/>
    <w:rsid w:val="00446136"/>
    <w:rsid w:val="00447290"/>
    <w:rsid w:val="00474981"/>
    <w:rsid w:val="0048147D"/>
    <w:rsid w:val="00486758"/>
    <w:rsid w:val="00487FF2"/>
    <w:rsid w:val="00490450"/>
    <w:rsid w:val="004A2665"/>
    <w:rsid w:val="004F70F9"/>
    <w:rsid w:val="005068CA"/>
    <w:rsid w:val="00513017"/>
    <w:rsid w:val="00524274"/>
    <w:rsid w:val="00527BDA"/>
    <w:rsid w:val="00542789"/>
    <w:rsid w:val="00544455"/>
    <w:rsid w:val="00545F4C"/>
    <w:rsid w:val="0055526B"/>
    <w:rsid w:val="005843C2"/>
    <w:rsid w:val="005A0077"/>
    <w:rsid w:val="005A02BD"/>
    <w:rsid w:val="005C1FE8"/>
    <w:rsid w:val="005D5BEF"/>
    <w:rsid w:val="005E13B2"/>
    <w:rsid w:val="005F5E6F"/>
    <w:rsid w:val="005F6415"/>
    <w:rsid w:val="006001D1"/>
    <w:rsid w:val="006013E6"/>
    <w:rsid w:val="00604C79"/>
    <w:rsid w:val="0061604A"/>
    <w:rsid w:val="00616119"/>
    <w:rsid w:val="006166CF"/>
    <w:rsid w:val="00616A0D"/>
    <w:rsid w:val="006214CF"/>
    <w:rsid w:val="006242DD"/>
    <w:rsid w:val="006350E7"/>
    <w:rsid w:val="00635BBE"/>
    <w:rsid w:val="00637308"/>
    <w:rsid w:val="006375B5"/>
    <w:rsid w:val="00656ECA"/>
    <w:rsid w:val="00667211"/>
    <w:rsid w:val="00671F89"/>
    <w:rsid w:val="00674238"/>
    <w:rsid w:val="006763C8"/>
    <w:rsid w:val="006767D9"/>
    <w:rsid w:val="006819BF"/>
    <w:rsid w:val="00687B0F"/>
    <w:rsid w:val="00693149"/>
    <w:rsid w:val="00696C27"/>
    <w:rsid w:val="006B7AA1"/>
    <w:rsid w:val="006D525D"/>
    <w:rsid w:val="006D6D91"/>
    <w:rsid w:val="006E4663"/>
    <w:rsid w:val="006E57CB"/>
    <w:rsid w:val="006F0E01"/>
    <w:rsid w:val="00713630"/>
    <w:rsid w:val="00724202"/>
    <w:rsid w:val="00725342"/>
    <w:rsid w:val="00734250"/>
    <w:rsid w:val="00740A87"/>
    <w:rsid w:val="0074385D"/>
    <w:rsid w:val="0075012D"/>
    <w:rsid w:val="007662A8"/>
    <w:rsid w:val="0077245D"/>
    <w:rsid w:val="007853FE"/>
    <w:rsid w:val="007867F4"/>
    <w:rsid w:val="007A3D84"/>
    <w:rsid w:val="007A7D83"/>
    <w:rsid w:val="007B3272"/>
    <w:rsid w:val="007B7D45"/>
    <w:rsid w:val="007E01B8"/>
    <w:rsid w:val="007E79E5"/>
    <w:rsid w:val="0080615B"/>
    <w:rsid w:val="00814993"/>
    <w:rsid w:val="00832876"/>
    <w:rsid w:val="00842BC2"/>
    <w:rsid w:val="0085262A"/>
    <w:rsid w:val="008712D2"/>
    <w:rsid w:val="00877B82"/>
    <w:rsid w:val="00877C45"/>
    <w:rsid w:val="008823D4"/>
    <w:rsid w:val="008974E9"/>
    <w:rsid w:val="008A03B3"/>
    <w:rsid w:val="008A3570"/>
    <w:rsid w:val="008B2133"/>
    <w:rsid w:val="008B4FE6"/>
    <w:rsid w:val="008C36E9"/>
    <w:rsid w:val="008C6D23"/>
    <w:rsid w:val="008E4966"/>
    <w:rsid w:val="008F148D"/>
    <w:rsid w:val="00901E7B"/>
    <w:rsid w:val="00903083"/>
    <w:rsid w:val="00905876"/>
    <w:rsid w:val="00906E56"/>
    <w:rsid w:val="00911D64"/>
    <w:rsid w:val="00921AD9"/>
    <w:rsid w:val="00921B03"/>
    <w:rsid w:val="009234DC"/>
    <w:rsid w:val="00930FCE"/>
    <w:rsid w:val="0094671D"/>
    <w:rsid w:val="00946AD7"/>
    <w:rsid w:val="009505B8"/>
    <w:rsid w:val="00950665"/>
    <w:rsid w:val="00961F87"/>
    <w:rsid w:val="00977669"/>
    <w:rsid w:val="00985367"/>
    <w:rsid w:val="0099715B"/>
    <w:rsid w:val="009A0506"/>
    <w:rsid w:val="009A3C9E"/>
    <w:rsid w:val="009D10A3"/>
    <w:rsid w:val="009F0388"/>
    <w:rsid w:val="00A10F3A"/>
    <w:rsid w:val="00A27CBA"/>
    <w:rsid w:val="00A85AFD"/>
    <w:rsid w:val="00A91870"/>
    <w:rsid w:val="00A9193B"/>
    <w:rsid w:val="00AA5379"/>
    <w:rsid w:val="00AF5B2F"/>
    <w:rsid w:val="00B02EDF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FC7"/>
    <w:rsid w:val="00B559D8"/>
    <w:rsid w:val="00B57D63"/>
    <w:rsid w:val="00B62D88"/>
    <w:rsid w:val="00BA3A85"/>
    <w:rsid w:val="00BA4F7C"/>
    <w:rsid w:val="00BA7E1D"/>
    <w:rsid w:val="00BB05D1"/>
    <w:rsid w:val="00BB0D47"/>
    <w:rsid w:val="00BB51F2"/>
    <w:rsid w:val="00BB7A87"/>
    <w:rsid w:val="00BC4247"/>
    <w:rsid w:val="00BC6B90"/>
    <w:rsid w:val="00BE376F"/>
    <w:rsid w:val="00BF2573"/>
    <w:rsid w:val="00BF498F"/>
    <w:rsid w:val="00BF7D74"/>
    <w:rsid w:val="00C13EFA"/>
    <w:rsid w:val="00C16641"/>
    <w:rsid w:val="00C34B5C"/>
    <w:rsid w:val="00C4359C"/>
    <w:rsid w:val="00C603C9"/>
    <w:rsid w:val="00C60943"/>
    <w:rsid w:val="00C64DF7"/>
    <w:rsid w:val="00CA4256"/>
    <w:rsid w:val="00CB31E7"/>
    <w:rsid w:val="00CC6541"/>
    <w:rsid w:val="00CE4168"/>
    <w:rsid w:val="00CE6233"/>
    <w:rsid w:val="00D04208"/>
    <w:rsid w:val="00D04968"/>
    <w:rsid w:val="00D130E6"/>
    <w:rsid w:val="00D36835"/>
    <w:rsid w:val="00D40069"/>
    <w:rsid w:val="00D45A5A"/>
    <w:rsid w:val="00D53EEF"/>
    <w:rsid w:val="00D61E0A"/>
    <w:rsid w:val="00D638DB"/>
    <w:rsid w:val="00D911C8"/>
    <w:rsid w:val="00D92C65"/>
    <w:rsid w:val="00D93FDD"/>
    <w:rsid w:val="00DC495E"/>
    <w:rsid w:val="00DD2C81"/>
    <w:rsid w:val="00DE23A0"/>
    <w:rsid w:val="00DE5741"/>
    <w:rsid w:val="00DE7B19"/>
    <w:rsid w:val="00DF29A5"/>
    <w:rsid w:val="00E17598"/>
    <w:rsid w:val="00E3280C"/>
    <w:rsid w:val="00E3703E"/>
    <w:rsid w:val="00E37A19"/>
    <w:rsid w:val="00E44D2D"/>
    <w:rsid w:val="00E50E34"/>
    <w:rsid w:val="00E5207C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929D4"/>
    <w:rsid w:val="00E9437D"/>
    <w:rsid w:val="00E94F68"/>
    <w:rsid w:val="00EA08DD"/>
    <w:rsid w:val="00EA4B48"/>
    <w:rsid w:val="00EB561D"/>
    <w:rsid w:val="00EC7CB0"/>
    <w:rsid w:val="00ED1F26"/>
    <w:rsid w:val="00ED5153"/>
    <w:rsid w:val="00ED5A54"/>
    <w:rsid w:val="00EE7D00"/>
    <w:rsid w:val="00EF4C13"/>
    <w:rsid w:val="00EF5A03"/>
    <w:rsid w:val="00F0483F"/>
    <w:rsid w:val="00F07B8E"/>
    <w:rsid w:val="00F157B1"/>
    <w:rsid w:val="00F159CA"/>
    <w:rsid w:val="00F56276"/>
    <w:rsid w:val="00F720DA"/>
    <w:rsid w:val="00F72DA4"/>
    <w:rsid w:val="00F76571"/>
    <w:rsid w:val="00F82A8C"/>
    <w:rsid w:val="00F833AF"/>
    <w:rsid w:val="00F83CF1"/>
    <w:rsid w:val="00F8760C"/>
    <w:rsid w:val="00F949EF"/>
    <w:rsid w:val="00FA5592"/>
    <w:rsid w:val="00FB43C9"/>
    <w:rsid w:val="00FC644B"/>
    <w:rsid w:val="00FC7B48"/>
    <w:rsid w:val="00FD27E0"/>
    <w:rsid w:val="00FD58B9"/>
    <w:rsid w:val="00FF043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9BBCA-3075-48FA-A72D-F1C9874A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29</Pages>
  <Words>5631</Words>
  <Characters>32100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584</cp:revision>
  <dcterms:created xsi:type="dcterms:W3CDTF">2022-03-16T08:14:00Z</dcterms:created>
  <dcterms:modified xsi:type="dcterms:W3CDTF">2023-04-26T05:51:00Z</dcterms:modified>
</cp:coreProperties>
</file>